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929"/>
        <w:gridCol w:w="4785"/>
      </w:tblGrid>
      <w:tr w:rsidR="0008386C" w:rsidRPr="00702A91" w:rsidTr="00B062BF">
        <w:trPr>
          <w:trHeight w:val="471"/>
        </w:trPr>
        <w:tc>
          <w:tcPr>
            <w:tcW w:w="2537" w:type="pct"/>
            <w:shd w:val="clear" w:color="auto" w:fill="auto"/>
            <w:vAlign w:val="center"/>
          </w:tcPr>
          <w:p w:rsidR="0008386C" w:rsidRPr="00702A91" w:rsidRDefault="0008386C" w:rsidP="00B062BF">
            <w:pPr>
              <w:rPr>
                <w:b/>
                <w:szCs w:val="28"/>
              </w:rPr>
            </w:pPr>
            <w:r w:rsidRPr="00702A91">
              <w:rPr>
                <w:b/>
                <w:szCs w:val="28"/>
              </w:rPr>
              <w:t>Allegato 1</w:t>
            </w:r>
          </w:p>
        </w:tc>
        <w:tc>
          <w:tcPr>
            <w:tcW w:w="2463" w:type="pct"/>
            <w:shd w:val="clear" w:color="auto" w:fill="auto"/>
          </w:tcPr>
          <w:p w:rsidR="0008386C" w:rsidRPr="00702A91" w:rsidRDefault="0008386C" w:rsidP="00E333F1">
            <w:pPr>
              <w:jc w:val="right"/>
              <w:rPr>
                <w:b/>
                <w:szCs w:val="28"/>
              </w:rPr>
            </w:pPr>
          </w:p>
        </w:tc>
      </w:tr>
      <w:tr w:rsidR="0008386C" w:rsidRPr="00702A91" w:rsidTr="003622AB">
        <w:tc>
          <w:tcPr>
            <w:tcW w:w="2537" w:type="pct"/>
            <w:shd w:val="clear" w:color="auto" w:fill="auto"/>
          </w:tcPr>
          <w:p w:rsidR="0008386C" w:rsidRPr="00702A91" w:rsidRDefault="0008386C" w:rsidP="00E333F1">
            <w:pPr>
              <w:rPr>
                <w:b/>
                <w:szCs w:val="28"/>
              </w:rPr>
            </w:pPr>
          </w:p>
        </w:tc>
        <w:tc>
          <w:tcPr>
            <w:tcW w:w="2463" w:type="pct"/>
            <w:shd w:val="clear" w:color="auto" w:fill="auto"/>
            <w:vAlign w:val="center"/>
          </w:tcPr>
          <w:p w:rsidR="0008386C" w:rsidRPr="00702A91" w:rsidRDefault="0008386C" w:rsidP="003622AB">
            <w:pPr>
              <w:jc w:val="center"/>
              <w:rPr>
                <w:bCs/>
                <w:szCs w:val="28"/>
              </w:rPr>
            </w:pPr>
            <w:r w:rsidRPr="00702A91">
              <w:rPr>
                <w:bCs/>
                <w:szCs w:val="28"/>
              </w:rPr>
              <w:t>Al Dirigente Scolastico</w:t>
            </w:r>
          </w:p>
          <w:p w:rsidR="003622AB" w:rsidRPr="00702A91" w:rsidRDefault="0008386C" w:rsidP="003622AB">
            <w:pPr>
              <w:jc w:val="center"/>
              <w:rPr>
                <w:bCs/>
                <w:szCs w:val="28"/>
              </w:rPr>
            </w:pPr>
            <w:r w:rsidRPr="00702A91">
              <w:rPr>
                <w:bCs/>
                <w:szCs w:val="28"/>
              </w:rPr>
              <w:t xml:space="preserve">Istituto </w:t>
            </w:r>
            <w:r w:rsidR="00997216" w:rsidRPr="00702A91">
              <w:rPr>
                <w:bCs/>
                <w:szCs w:val="28"/>
              </w:rPr>
              <w:t>Comprensivo “Don Bosco - Manzoni”</w:t>
            </w:r>
          </w:p>
          <w:p w:rsidR="0008386C" w:rsidRPr="00702A91" w:rsidRDefault="0008386C" w:rsidP="003622AB">
            <w:pPr>
              <w:jc w:val="center"/>
              <w:rPr>
                <w:bCs/>
                <w:szCs w:val="28"/>
              </w:rPr>
            </w:pPr>
            <w:r w:rsidRPr="00702A91">
              <w:rPr>
                <w:bCs/>
                <w:szCs w:val="28"/>
              </w:rPr>
              <w:t>ANDRIA</w:t>
            </w:r>
          </w:p>
        </w:tc>
      </w:tr>
    </w:tbl>
    <w:p w:rsidR="0008386C" w:rsidRPr="00702A91" w:rsidRDefault="0008386C" w:rsidP="003622AB">
      <w:pPr>
        <w:spacing w:after="120" w:line="276" w:lineRule="auto"/>
        <w:jc w:val="both"/>
      </w:pPr>
    </w:p>
    <w:p w:rsidR="0008386C" w:rsidRPr="00702A91" w:rsidRDefault="0008386C" w:rsidP="003622AB">
      <w:pPr>
        <w:spacing w:after="120" w:line="276" w:lineRule="auto"/>
        <w:jc w:val="both"/>
      </w:pPr>
      <w:r w:rsidRPr="00702A91">
        <w:rPr>
          <w:b/>
        </w:rPr>
        <w:t>OGGETTO</w:t>
      </w:r>
      <w:r w:rsidRPr="00702A91">
        <w:t xml:space="preserve">: </w:t>
      </w:r>
      <w:r w:rsidRPr="00702A91">
        <w:rPr>
          <w:bCs/>
        </w:rPr>
        <w:t xml:space="preserve">Domanda di partecipazione alla selezione </w:t>
      </w:r>
      <w:r w:rsidR="00997216" w:rsidRPr="00702A91">
        <w:rPr>
          <w:bCs/>
        </w:rPr>
        <w:t xml:space="preserve">Esperto Esterno </w:t>
      </w:r>
      <w:r w:rsidR="00997216" w:rsidRPr="00702A91">
        <w:t xml:space="preserve">per la formazione </w:t>
      </w:r>
      <w:r w:rsidR="00820BD3" w:rsidRPr="00820BD3">
        <w:rPr>
          <w:bCs/>
        </w:rPr>
        <w:t>nell’ambito delle tecnologie didattiche innovative</w:t>
      </w:r>
      <w:r w:rsidR="00820BD3">
        <w:rPr>
          <w:b/>
        </w:rPr>
        <w:t>.</w:t>
      </w:r>
    </w:p>
    <w:p w:rsidR="0008386C" w:rsidRPr="00702A91" w:rsidRDefault="0008386C" w:rsidP="0008386C">
      <w:pPr>
        <w:spacing w:line="360" w:lineRule="auto"/>
        <w:jc w:val="both"/>
        <w:rPr>
          <w:b/>
        </w:rPr>
      </w:pPr>
    </w:p>
    <w:p w:rsidR="0008386C" w:rsidRPr="00702A91" w:rsidRDefault="0008386C" w:rsidP="0008386C">
      <w:pPr>
        <w:spacing w:line="360" w:lineRule="auto"/>
        <w:jc w:val="both"/>
      </w:pPr>
      <w:r w:rsidRPr="00702A91">
        <w:t xml:space="preserve">Il/la </w:t>
      </w:r>
      <w:proofErr w:type="spellStart"/>
      <w:r w:rsidRPr="00702A91">
        <w:t>sottoscritt</w:t>
      </w:r>
      <w:proofErr w:type="spellEnd"/>
      <w:r w:rsidRPr="00702A91">
        <w:t xml:space="preserve"> </w:t>
      </w:r>
      <w:proofErr w:type="spellStart"/>
      <w:r w:rsidRPr="00702A91">
        <w:t>…………</w:t>
      </w:r>
      <w:r w:rsidR="00820BD3">
        <w:t>……………………………</w:t>
      </w:r>
      <w:proofErr w:type="spellEnd"/>
      <w:r w:rsidR="00820BD3">
        <w:t xml:space="preserve"> </w:t>
      </w:r>
      <w:proofErr w:type="spellStart"/>
      <w:r w:rsidR="00820BD3">
        <w:t>nat……</w:t>
      </w:r>
      <w:proofErr w:type="spellEnd"/>
      <w:r w:rsidR="00820BD3">
        <w:t xml:space="preserve"> </w:t>
      </w:r>
      <w:proofErr w:type="spellStart"/>
      <w:r w:rsidR="00820BD3">
        <w:t>a…………………</w:t>
      </w:r>
      <w:proofErr w:type="spellEnd"/>
      <w:r w:rsidRPr="00702A91">
        <w:t xml:space="preserve"> (prov. ……….) il …………</w:t>
      </w:r>
      <w:r w:rsidR="00820BD3">
        <w:t>………e residente a  …………</w:t>
      </w:r>
      <w:r w:rsidRPr="00702A91">
        <w:t xml:space="preserve"> (prov. .…) in Via/P.zza/…………………………………….. telefono …………………………… cellulare ……………………………….. </w:t>
      </w:r>
      <w:r w:rsidRPr="00702A91">
        <w:rPr>
          <w:b/>
          <w:bCs/>
        </w:rPr>
        <w:t xml:space="preserve">e-mail (obbligatoria) </w:t>
      </w:r>
      <w:proofErr w:type="spellStart"/>
      <w:r w:rsidRPr="00702A91">
        <w:rPr>
          <w:bCs/>
        </w:rPr>
        <w:t>……………………</w:t>
      </w:r>
      <w:r w:rsidR="00702A91" w:rsidRPr="00702A91">
        <w:rPr>
          <w:bCs/>
        </w:rPr>
        <w:t>……</w:t>
      </w:r>
      <w:r w:rsidRPr="00702A91">
        <w:rPr>
          <w:bCs/>
        </w:rPr>
        <w:t>………………</w:t>
      </w:r>
      <w:proofErr w:type="spellEnd"/>
      <w:r w:rsidR="00820BD3">
        <w:rPr>
          <w:bCs/>
        </w:rPr>
        <w:t xml:space="preserve"> </w:t>
      </w:r>
      <w:r w:rsidRPr="00702A91">
        <w:t xml:space="preserve">Codice Fiscale </w:t>
      </w:r>
      <w:proofErr w:type="spellStart"/>
      <w:r w:rsidRPr="00702A91">
        <w:t>…………………………………</w:t>
      </w:r>
      <w:proofErr w:type="spellEnd"/>
      <w:r w:rsidRPr="00702A91">
        <w:t xml:space="preserve">.Partita </w:t>
      </w:r>
      <w:proofErr w:type="spellStart"/>
      <w:r w:rsidRPr="00702A91">
        <w:t>IVA……………………………………</w:t>
      </w:r>
      <w:proofErr w:type="spellEnd"/>
    </w:p>
    <w:p w:rsidR="0008386C" w:rsidRPr="00702A91" w:rsidRDefault="0008386C" w:rsidP="003622AB">
      <w:pPr>
        <w:spacing w:after="120" w:line="276" w:lineRule="auto"/>
        <w:jc w:val="center"/>
        <w:rPr>
          <w:b/>
        </w:rPr>
      </w:pPr>
    </w:p>
    <w:p w:rsidR="0008386C" w:rsidRPr="00702A91" w:rsidRDefault="0008386C" w:rsidP="00B062BF">
      <w:pPr>
        <w:spacing w:after="240" w:line="276" w:lineRule="auto"/>
        <w:jc w:val="center"/>
        <w:rPr>
          <w:b/>
        </w:rPr>
      </w:pPr>
      <w:r w:rsidRPr="00702A91">
        <w:rPr>
          <w:b/>
        </w:rPr>
        <w:t>CHIEDE</w:t>
      </w:r>
    </w:p>
    <w:p w:rsidR="0008386C" w:rsidRPr="00702A91" w:rsidRDefault="0008386C" w:rsidP="003622AB">
      <w:pPr>
        <w:autoSpaceDE w:val="0"/>
        <w:autoSpaceDN w:val="0"/>
        <w:adjustRightInd w:val="0"/>
        <w:spacing w:after="120" w:line="276" w:lineRule="auto"/>
      </w:pPr>
      <w:r w:rsidRPr="00702A91">
        <w:t>di essere ammesso alla procedura di selezione in qualità di ESPERTO ESTERN</w:t>
      </w:r>
      <w:r w:rsidR="00997216" w:rsidRPr="00702A91">
        <w:t>O</w:t>
      </w:r>
      <w:r w:rsidR="009D30E8" w:rsidRPr="00702A91">
        <w:t>.</w:t>
      </w:r>
    </w:p>
    <w:p w:rsidR="0008386C" w:rsidRPr="00702A91" w:rsidRDefault="0008386C" w:rsidP="003622AB">
      <w:pPr>
        <w:autoSpaceDE w:val="0"/>
        <w:autoSpaceDN w:val="0"/>
        <w:adjustRightInd w:val="0"/>
        <w:spacing w:after="120" w:line="276" w:lineRule="auto"/>
      </w:pPr>
    </w:p>
    <w:p w:rsidR="0008386C" w:rsidRPr="00702A91" w:rsidRDefault="0008386C" w:rsidP="003622AB">
      <w:pPr>
        <w:spacing w:after="120" w:line="276" w:lineRule="auto"/>
        <w:jc w:val="both"/>
        <w:rPr>
          <w:color w:val="000000"/>
        </w:rPr>
      </w:pPr>
      <w:r w:rsidRPr="00702A91">
        <w:rPr>
          <w:color w:val="000000"/>
        </w:rPr>
        <w:t>A tal fine, consapevole della responsabilità penale e della decadenza da eventuali benefici acquisiti nel caso di dichiarazioni mendaci, ai sensi del D. Lgs. 445/2000;</w:t>
      </w:r>
    </w:p>
    <w:p w:rsidR="0008386C" w:rsidRPr="00702A91" w:rsidRDefault="0008386C" w:rsidP="003622AB">
      <w:pPr>
        <w:spacing w:after="120" w:line="276" w:lineRule="auto"/>
        <w:rPr>
          <w:color w:val="000000"/>
        </w:rPr>
      </w:pPr>
    </w:p>
    <w:p w:rsidR="0008386C" w:rsidRPr="00702A91" w:rsidRDefault="0008386C" w:rsidP="003622AB">
      <w:pPr>
        <w:pStyle w:val="Paragrafoelenco"/>
        <w:spacing w:line="276" w:lineRule="auto"/>
        <w:ind w:left="0"/>
        <w:contextualSpacing w:val="0"/>
        <w:jc w:val="center"/>
        <w:rPr>
          <w:b/>
          <w:color w:val="000000"/>
        </w:rPr>
      </w:pPr>
      <w:r w:rsidRPr="00702A91">
        <w:rPr>
          <w:b/>
          <w:color w:val="000000"/>
        </w:rPr>
        <w:t>DICHIARA</w:t>
      </w:r>
    </w:p>
    <w:p w:rsidR="0008386C" w:rsidRPr="00702A91" w:rsidRDefault="0008386C" w:rsidP="003622AB">
      <w:pPr>
        <w:pStyle w:val="Paragrafoelenco"/>
        <w:spacing w:after="240" w:line="276" w:lineRule="auto"/>
        <w:ind w:left="0"/>
        <w:contextualSpacing w:val="0"/>
        <w:jc w:val="center"/>
        <w:rPr>
          <w:color w:val="000000"/>
        </w:rPr>
      </w:pPr>
      <w:r w:rsidRPr="00702A91">
        <w:rPr>
          <w:b/>
          <w:color w:val="000000"/>
        </w:rPr>
        <w:t>SOTTO LA PROPRIA RESPONSABILITÀ</w:t>
      </w:r>
      <w:r w:rsidRPr="00702A91">
        <w:rPr>
          <w:color w:val="000000"/>
        </w:rPr>
        <w:t>: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jc w:val="both"/>
        <w:rPr>
          <w:color w:val="000000"/>
        </w:rPr>
      </w:pPr>
      <w:r w:rsidRPr="00702A91">
        <w:rPr>
          <w:color w:val="000000"/>
        </w:rPr>
        <w:t>Di aver preso visione del bando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jc w:val="both"/>
        <w:rPr>
          <w:color w:val="000000"/>
        </w:rPr>
      </w:pPr>
      <w:r w:rsidRPr="00702A91">
        <w:rPr>
          <w:color w:val="000000"/>
        </w:rPr>
        <w:t>Di accettare il calendario degli interventi così come preventivamente predisposto dal Gruppo di Progetto.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rPr>
          <w:color w:val="000000"/>
        </w:rPr>
      </w:pPr>
      <w:r w:rsidRPr="00702A91">
        <w:rPr>
          <w:color w:val="000000"/>
        </w:rPr>
        <w:t>Di essere cittadino/</w:t>
      </w:r>
      <w:r w:rsidRPr="00702A91">
        <w:rPr>
          <w:rFonts w:eastAsia="Helvetica Neue"/>
        </w:rPr>
        <w:t>a italiano/a o di altro paese europeo</w:t>
      </w:r>
      <w:r w:rsidRPr="00702A91">
        <w:rPr>
          <w:color w:val="000000"/>
        </w:rPr>
        <w:t xml:space="preserve"> _____________________________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jc w:val="both"/>
        <w:rPr>
          <w:color w:val="000000"/>
        </w:rPr>
      </w:pPr>
      <w:r w:rsidRPr="00702A91">
        <w:rPr>
          <w:color w:val="000000"/>
        </w:rPr>
        <w:t>Di essere in godimento dei diritti politici</w:t>
      </w:r>
    </w:p>
    <w:p w:rsidR="004360C4" w:rsidRDefault="004360C4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jc w:val="both"/>
        <w:rPr>
          <w:b/>
          <w:color w:val="000000"/>
        </w:rPr>
      </w:pPr>
      <w:r>
        <w:rPr>
          <w:b/>
          <w:noProof/>
          <w:color w:val="000000"/>
          <w:lang w:eastAsia="ja-JP"/>
        </w:rPr>
        <w:pict>
          <v:rect id="_x0000_s1027" style="position:absolute;left:0;text-align:left;margin-left:159.3pt;margin-top:21pt;width:13.5pt;height:10.5pt;z-index:251659264"/>
        </w:pict>
      </w:r>
      <w:r>
        <w:rPr>
          <w:b/>
          <w:noProof/>
          <w:color w:val="000000"/>
          <w:lang w:eastAsia="ja-JP"/>
        </w:rPr>
        <w:pict>
          <v:rect id="_x0000_s1026" style="position:absolute;left:0;text-align:left;margin-left:159.3pt;margin-top:3pt;width:13.5pt;height:10.5pt;z-index:251658240"/>
        </w:pict>
      </w:r>
      <w:r w:rsidR="0008386C" w:rsidRPr="00702A91">
        <w:rPr>
          <w:b/>
          <w:color w:val="000000"/>
        </w:rPr>
        <w:t>Di essere</w:t>
      </w:r>
      <w:r w:rsidR="00997216" w:rsidRPr="00702A91">
        <w:rPr>
          <w:b/>
          <w:color w:val="000000"/>
        </w:rPr>
        <w:t xml:space="preserve"> dipendente </w:t>
      </w:r>
      <w:r>
        <w:rPr>
          <w:b/>
          <w:color w:val="000000"/>
        </w:rPr>
        <w:t xml:space="preserve">                  di questa Istituzione Scolastica</w:t>
      </w:r>
    </w:p>
    <w:p w:rsidR="0008386C" w:rsidRDefault="004360C4" w:rsidP="004360C4">
      <w:pPr>
        <w:pStyle w:val="Paragrafoelenco"/>
        <w:spacing w:after="120" w:line="276" w:lineRule="auto"/>
        <w:ind w:left="426"/>
        <w:contextualSpacing w:val="0"/>
        <w:jc w:val="both"/>
        <w:rPr>
          <w:b/>
          <w:color w:val="000000"/>
        </w:rPr>
      </w:pPr>
      <w:r>
        <w:rPr>
          <w:b/>
          <w:noProof/>
          <w:color w:val="000000"/>
          <w:lang w:eastAsia="ja-JP"/>
        </w:rPr>
        <w:pict>
          <v:rect id="_x0000_s1028" style="position:absolute;left:0;text-align:left;margin-left:159.3pt;margin-top:20.75pt;width:13.5pt;height:10.5pt;z-index:251660288"/>
        </w:pict>
      </w:r>
      <w:r>
        <w:rPr>
          <w:b/>
          <w:color w:val="000000"/>
        </w:rPr>
        <w:t xml:space="preserve">                                                      dell’Istituto Scolastico </w:t>
      </w:r>
      <w:r w:rsidR="005C48CC" w:rsidRPr="00702A91">
        <w:rPr>
          <w:b/>
          <w:color w:val="000000"/>
        </w:rPr>
        <w:t xml:space="preserve"> </w:t>
      </w:r>
      <w:r w:rsidR="00997216" w:rsidRPr="00702A91">
        <w:rPr>
          <w:b/>
          <w:color w:val="000000"/>
        </w:rPr>
        <w:t>______________________</w:t>
      </w:r>
      <w:r>
        <w:rPr>
          <w:b/>
          <w:color w:val="000000"/>
        </w:rPr>
        <w:t>_____</w:t>
      </w:r>
    </w:p>
    <w:p w:rsidR="004360C4" w:rsidRPr="00702A91" w:rsidRDefault="004360C4" w:rsidP="004360C4">
      <w:pPr>
        <w:pStyle w:val="Paragrafoelenco"/>
        <w:spacing w:after="120" w:line="276" w:lineRule="auto"/>
        <w:ind w:left="426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di non essere dipendente di scuole statali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 w:val="0"/>
        <w:jc w:val="both"/>
        <w:rPr>
          <w:color w:val="000000"/>
        </w:rPr>
      </w:pPr>
      <w:r w:rsidRPr="00702A91">
        <w:rPr>
          <w:color w:val="000000"/>
        </w:rPr>
        <w:t>Di non aver subito condanne penali,</w:t>
      </w:r>
      <w:r w:rsidRPr="00702A91">
        <w:rPr>
          <w:rFonts w:eastAsia="Helvetica Neue"/>
        </w:rPr>
        <w:t xml:space="preserve"> né avere procedimenti penali in corso che impediscano, ai sensi delle vigenti disposizioni in materia, la costituzione del rapporto di impiego con la Pubblica Amministrazione</w:t>
      </w:r>
    </w:p>
    <w:p w:rsidR="0008386C" w:rsidRPr="00702A91" w:rsidRDefault="0008386C" w:rsidP="003622AB">
      <w:pPr>
        <w:pStyle w:val="Paragrafoelenco"/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jc w:val="both"/>
        <w:rPr>
          <w:color w:val="000000"/>
        </w:rPr>
      </w:pPr>
      <w:r w:rsidRPr="00702A91">
        <w:rPr>
          <w:color w:val="000000"/>
        </w:rPr>
        <w:t>Di essere in possesso dei titoli culturali pertinenti all’attività da svolgere e indicati nella tabella di valutazione</w:t>
      </w:r>
    </w:p>
    <w:p w:rsidR="0008386C" w:rsidRPr="00702A91" w:rsidRDefault="0008386C" w:rsidP="003622AB">
      <w:pPr>
        <w:pStyle w:val="Normale1"/>
        <w:numPr>
          <w:ilvl w:val="0"/>
          <w:numId w:val="16"/>
        </w:numPr>
        <w:tabs>
          <w:tab w:val="clear" w:pos="720"/>
          <w:tab w:val="left" w:pos="-1125"/>
        </w:tabs>
        <w:spacing w:after="120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02A91">
        <w:rPr>
          <w:rFonts w:ascii="Times New Roman" w:eastAsia="Helvetica Neue" w:hAnsi="Times New Roman" w:cs="Times New Roman"/>
          <w:color w:val="auto"/>
          <w:sz w:val="24"/>
          <w:szCs w:val="24"/>
        </w:rPr>
        <w:lastRenderedPageBreak/>
        <w:t>Di non essere stato/a destituito/a da pubbliche amministrazioni</w:t>
      </w:r>
    </w:p>
    <w:p w:rsidR="0008386C" w:rsidRPr="00702A91" w:rsidRDefault="0008386C" w:rsidP="003622AB">
      <w:pPr>
        <w:numPr>
          <w:ilvl w:val="0"/>
          <w:numId w:val="16"/>
        </w:numPr>
        <w:tabs>
          <w:tab w:val="clear" w:pos="720"/>
        </w:tabs>
        <w:spacing w:after="120" w:line="276" w:lineRule="auto"/>
        <w:ind w:left="426"/>
        <w:contextualSpacing/>
        <w:jc w:val="both"/>
      </w:pPr>
      <w:r w:rsidRPr="00702A91">
        <w:t>Di non trovarsi in nessuna delle condizioni di incompatibilità allo svolgimento di eventuale incarico di docenza in qualità di esperto formatore di cui all’art. 1 del D.L. n. 508/96 e dell’art. 53 del D.L. n.29/93 nonché delle altre leggi vigenti in materia</w:t>
      </w:r>
    </w:p>
    <w:p w:rsidR="0008386C" w:rsidRPr="00702A91" w:rsidRDefault="0008386C" w:rsidP="003622AB">
      <w:pPr>
        <w:pStyle w:val="Normale1"/>
        <w:numPr>
          <w:ilvl w:val="0"/>
          <w:numId w:val="16"/>
        </w:numPr>
        <w:tabs>
          <w:tab w:val="clear" w:pos="720"/>
          <w:tab w:val="left" w:pos="-1125"/>
        </w:tabs>
        <w:spacing w:after="120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02A91">
        <w:rPr>
          <w:rFonts w:ascii="Times New Roman" w:eastAsia="Helvetica Neue" w:hAnsi="Times New Roman" w:cs="Times New Roman"/>
          <w:color w:val="auto"/>
          <w:sz w:val="24"/>
          <w:szCs w:val="24"/>
        </w:rPr>
        <w:t>Di essere disponibile a svolgere l’incarico senza riserve e secondo le indicazioni proposte dall’Istituto</w:t>
      </w:r>
    </w:p>
    <w:p w:rsidR="0008386C" w:rsidRPr="00702A91" w:rsidRDefault="0008386C" w:rsidP="003622AB">
      <w:pPr>
        <w:pStyle w:val="Normale1"/>
        <w:numPr>
          <w:ilvl w:val="0"/>
          <w:numId w:val="16"/>
        </w:numPr>
        <w:tabs>
          <w:tab w:val="clear" w:pos="720"/>
          <w:tab w:val="left" w:pos="-1125"/>
        </w:tabs>
        <w:spacing w:after="120"/>
        <w:ind w:left="426"/>
        <w:contextualSpacing/>
        <w:jc w:val="both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702A91">
        <w:rPr>
          <w:rFonts w:ascii="Times New Roman" w:hAnsi="Times New Roman" w:cs="Times New Roman"/>
          <w:color w:val="auto"/>
          <w:sz w:val="24"/>
          <w:szCs w:val="24"/>
        </w:rPr>
        <w:t xml:space="preserve">Di essere in possesso dei </w:t>
      </w:r>
      <w:r w:rsidRPr="00702A9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Titoli </w:t>
      </w:r>
      <w:r w:rsidRPr="00702A91">
        <w:rPr>
          <w:rFonts w:ascii="Times New Roman" w:hAnsi="Times New Roman" w:cs="Times New Roman"/>
          <w:color w:val="auto"/>
          <w:sz w:val="24"/>
          <w:szCs w:val="24"/>
        </w:rPr>
        <w:t xml:space="preserve">che emergono nel curriculum e che </w:t>
      </w:r>
      <w:r w:rsidRPr="00702A9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indica </w:t>
      </w:r>
      <w:r w:rsidRPr="00702A91">
        <w:rPr>
          <w:rFonts w:ascii="Times New Roman" w:hAnsi="Times New Roman" w:cs="Times New Roman"/>
          <w:color w:val="auto"/>
          <w:sz w:val="24"/>
          <w:szCs w:val="24"/>
        </w:rPr>
        <w:t>con il relativo punteggio nella tabella seguente</w:t>
      </w:r>
      <w:r w:rsidR="00997216" w:rsidRPr="00702A9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8386C" w:rsidRDefault="0008386C" w:rsidP="003622AB">
      <w:pPr>
        <w:spacing w:after="120" w:line="276" w:lineRule="auto"/>
        <w:contextualSpacing/>
      </w:pPr>
    </w:p>
    <w:p w:rsidR="004360C4" w:rsidRPr="00702A91" w:rsidRDefault="004360C4" w:rsidP="003622AB">
      <w:pPr>
        <w:spacing w:after="120" w:line="276" w:lineRule="auto"/>
        <w:contextualSpacing/>
      </w:pPr>
    </w:p>
    <w:p w:rsidR="0008386C" w:rsidRPr="00702A91" w:rsidRDefault="0008386C" w:rsidP="003622AB">
      <w:pPr>
        <w:spacing w:after="240" w:line="276" w:lineRule="auto"/>
        <w:jc w:val="center"/>
        <w:rPr>
          <w:b/>
          <w:sz w:val="28"/>
          <w:szCs w:val="28"/>
        </w:rPr>
      </w:pPr>
      <w:r w:rsidRPr="00702A91">
        <w:rPr>
          <w:b/>
          <w:sz w:val="28"/>
          <w:szCs w:val="28"/>
        </w:rPr>
        <w:t>DICHIARA DI ESSERE IN POSSESSO DEI SEGUENTI TITOLI/ESPERIENZE PROFESSIONALI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4444"/>
        <w:gridCol w:w="1747"/>
        <w:gridCol w:w="1797"/>
        <w:gridCol w:w="1624"/>
      </w:tblGrid>
      <w:tr w:rsidR="00997216" w:rsidRPr="00702A91" w:rsidTr="00A82818">
        <w:trPr>
          <w:trHeight w:val="492"/>
        </w:trPr>
        <w:tc>
          <w:tcPr>
            <w:tcW w:w="5000" w:type="pct"/>
            <w:gridSpan w:val="4"/>
            <w:vAlign w:val="center"/>
          </w:tcPr>
          <w:p w:rsidR="00997216" w:rsidRPr="00702A91" w:rsidRDefault="00997216" w:rsidP="00A82818">
            <w:pPr>
              <w:pStyle w:val="TableParagraph"/>
              <w:spacing w:line="234" w:lineRule="exact"/>
              <w:ind w:left="2557" w:right="2549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lang w:val="it-IT"/>
              </w:rPr>
              <w:t>TABELLA VALUTAZIONE TITOLI</w:t>
            </w:r>
          </w:p>
        </w:tc>
      </w:tr>
      <w:tr w:rsidR="00997216" w:rsidRPr="00702A91" w:rsidTr="00A82818">
        <w:trPr>
          <w:trHeight w:val="505"/>
        </w:trPr>
        <w:tc>
          <w:tcPr>
            <w:tcW w:w="2311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09" w:type="pct"/>
            <w:vAlign w:val="center"/>
          </w:tcPr>
          <w:p w:rsidR="00997216" w:rsidRPr="00702A91" w:rsidRDefault="00997216" w:rsidP="00A82818">
            <w:pPr>
              <w:pStyle w:val="TableParagraph"/>
              <w:spacing w:line="254" w:lineRule="exact"/>
              <w:ind w:left="107" w:right="486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 dichiarato</w:t>
            </w:r>
          </w:p>
        </w:tc>
        <w:tc>
          <w:tcPr>
            <w:tcW w:w="935" w:type="pct"/>
            <w:vAlign w:val="center"/>
          </w:tcPr>
          <w:p w:rsidR="00997216" w:rsidRPr="00702A91" w:rsidRDefault="00997216" w:rsidP="00A82818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Riservato alla commissione</w:t>
            </w:r>
          </w:p>
        </w:tc>
        <w:tc>
          <w:tcPr>
            <w:tcW w:w="846" w:type="pct"/>
            <w:vAlign w:val="center"/>
          </w:tcPr>
          <w:p w:rsidR="00997216" w:rsidRPr="00702A91" w:rsidRDefault="00997216" w:rsidP="00A82818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Note</w:t>
            </w:r>
          </w:p>
        </w:tc>
      </w:tr>
      <w:tr w:rsidR="00997216" w:rsidRPr="00702A91" w:rsidTr="00A82818">
        <w:trPr>
          <w:trHeight w:val="2023"/>
        </w:trPr>
        <w:tc>
          <w:tcPr>
            <w:tcW w:w="2311" w:type="pct"/>
          </w:tcPr>
          <w:p w:rsidR="00997216" w:rsidRPr="00702A91" w:rsidRDefault="00997216" w:rsidP="00702A91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Titolo di studio attinente al modulo formativo</w:t>
            </w:r>
          </w:p>
          <w:p w:rsidR="00997216" w:rsidRPr="00702A91" w:rsidRDefault="00997216" w:rsidP="00702A91">
            <w:pPr>
              <w:pStyle w:val="TableParagraph"/>
              <w:spacing w:line="276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97216" w:rsidRPr="00702A91" w:rsidRDefault="00AF0333" w:rsidP="00702A91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Vecchio Ordinamento / Laurea Magistrale di Nuovo Ordinamento / Laurea Specialistica post triennale</w:t>
            </w:r>
            <w:r w:rsidR="00997216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:___________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_____</w:t>
            </w:r>
            <w:r w:rsidR="00997216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_______</w:t>
            </w:r>
            <w:r w:rsidR="00997216" w:rsidRPr="00702A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4 punti</w:t>
            </w:r>
          </w:p>
          <w:p w:rsidR="00AF0333" w:rsidRPr="00702A91" w:rsidRDefault="00AF0333" w:rsidP="00702A91">
            <w:pPr>
              <w:pStyle w:val="TableParagraph"/>
              <w:tabs>
                <w:tab w:val="left" w:pos="834"/>
                <w:tab w:val="left" w:pos="1189"/>
                <w:tab w:val="left" w:pos="1599"/>
                <w:tab w:val="left" w:pos="1720"/>
                <w:tab w:val="left" w:pos="2063"/>
                <w:tab w:val="left" w:pos="2493"/>
                <w:tab w:val="left" w:pos="3006"/>
                <w:tab w:val="left" w:pos="3756"/>
                <w:tab w:val="left" w:pos="3815"/>
              </w:tabs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F0333" w:rsidRPr="00702A91" w:rsidRDefault="00AF0333" w:rsidP="00702A91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Laurea triennale: _________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</w:t>
            </w:r>
            <w:r w:rsidR="003622AB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______</w:t>
            </w:r>
            <w:r w:rsidRPr="00702A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3 punti</w:t>
            </w:r>
          </w:p>
        </w:tc>
        <w:tc>
          <w:tcPr>
            <w:tcW w:w="909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35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F0333" w:rsidRPr="00702A91" w:rsidTr="00A82818">
        <w:trPr>
          <w:trHeight w:val="849"/>
        </w:trPr>
        <w:tc>
          <w:tcPr>
            <w:tcW w:w="2311" w:type="pct"/>
          </w:tcPr>
          <w:p w:rsidR="00AF0333" w:rsidRPr="00702A91" w:rsidRDefault="00AF0333" w:rsidP="00A82818">
            <w:pPr>
              <w:pStyle w:val="TableParagraph"/>
              <w:spacing w:line="276" w:lineRule="auto"/>
              <w:ind w:left="108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Titoli culturali e Certificazioni attinenti al modulo rilasciati da Università o Enti</w:t>
            </w:r>
            <w:r w:rsidR="00820BD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</w:t>
            </w: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qualificati o </w:t>
            </w:r>
            <w:proofErr w:type="spellStart"/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Assoc</w:t>
            </w:r>
            <w:proofErr w:type="spellEnd"/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. di settore/categoria</w:t>
            </w:r>
            <w:r w:rsidR="00A82818"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____</w:t>
            </w:r>
            <w:r w:rsidRPr="00702A9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(max 35 punti)</w:t>
            </w:r>
          </w:p>
        </w:tc>
        <w:tc>
          <w:tcPr>
            <w:tcW w:w="2689" w:type="pct"/>
            <w:gridSpan w:val="3"/>
          </w:tcPr>
          <w:p w:rsidR="00AF0333" w:rsidRPr="00702A91" w:rsidRDefault="00AF0333" w:rsidP="00E333F1">
            <w:pPr>
              <w:pStyle w:val="TableParagraph"/>
              <w:rPr>
                <w:lang w:val="it-IT"/>
              </w:rPr>
            </w:pPr>
          </w:p>
        </w:tc>
      </w:tr>
      <w:tr w:rsidR="00997216" w:rsidRPr="00702A91" w:rsidTr="00A82818">
        <w:trPr>
          <w:trHeight w:val="2309"/>
        </w:trPr>
        <w:tc>
          <w:tcPr>
            <w:tcW w:w="2311" w:type="pct"/>
          </w:tcPr>
          <w:p w:rsidR="00997216" w:rsidRPr="00702A91" w:rsidRDefault="00997216" w:rsidP="00702A91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AltraLaurea-Master,Corsidi perfezionamento / specializzazione, Dottoratodiricerca</w:t>
            </w:r>
            <w:r w:rsidR="00AF0333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coerenti con le funzioni e i compiti dell’incarico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  <w:r w:rsidR="00AF0333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____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_________________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_ </w:t>
            </w:r>
            <w:r w:rsidRPr="00702A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1punto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ogni titolo </w:t>
            </w:r>
          </w:p>
          <w:p w:rsidR="00997216" w:rsidRPr="00702A91" w:rsidRDefault="00997216" w:rsidP="00702A91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</w:p>
          <w:p w:rsidR="00997216" w:rsidRPr="00702A91" w:rsidRDefault="00997216" w:rsidP="00702A91">
            <w:pPr>
              <w:pStyle w:val="TableParagraph"/>
              <w:spacing w:line="276" w:lineRule="auto"/>
              <w:ind w:left="107" w:right="97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Possesso di Certificazioni (indicazione Ente di rilascio, livello e data conseguimento) informatiche (tipo </w:t>
            </w:r>
            <w:r w:rsidR="00AF0333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CDL):____________</w:t>
            </w:r>
            <w:r w:rsidRPr="00702A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1 punti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ogni titolo</w:t>
            </w:r>
          </w:p>
        </w:tc>
        <w:tc>
          <w:tcPr>
            <w:tcW w:w="909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35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</w:tcPr>
          <w:p w:rsidR="00997216" w:rsidRPr="00702A91" w:rsidRDefault="00997216" w:rsidP="00E333F1">
            <w:pPr>
              <w:pStyle w:val="TableParagraph"/>
              <w:rPr>
                <w:lang w:val="it-IT"/>
              </w:rPr>
            </w:pPr>
          </w:p>
        </w:tc>
      </w:tr>
      <w:tr w:rsidR="00997216" w:rsidRPr="00702A91" w:rsidTr="00A82818">
        <w:trPr>
          <w:trHeight w:val="1217"/>
        </w:trPr>
        <w:tc>
          <w:tcPr>
            <w:tcW w:w="2311" w:type="pct"/>
          </w:tcPr>
          <w:p w:rsidR="00997216" w:rsidRPr="00702A91" w:rsidRDefault="00997216" w:rsidP="00702A91">
            <w:pPr>
              <w:pStyle w:val="TableParagraph"/>
              <w:spacing w:line="276" w:lineRule="auto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Precedenti esperienze di docenza e progettazione formativa presso Istituzioni Scolastiche, Enti Pubblici e Privati</w:t>
            </w:r>
            <w:r w:rsidR="00820BD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a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u w:val="single"/>
                <w:lang w:val="it-IT"/>
              </w:rPr>
              <w:t>ttinenti al modulo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 _________</w:t>
            </w:r>
            <w:r w:rsidR="00A82818"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________</w:t>
            </w:r>
            <w:r w:rsidRPr="00702A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2 punti</w:t>
            </w:r>
            <w:r w:rsidRPr="00702A9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per ogni esperienza (max 20 pp.)</w:t>
            </w:r>
          </w:p>
        </w:tc>
        <w:tc>
          <w:tcPr>
            <w:tcW w:w="909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935" w:type="pct"/>
          </w:tcPr>
          <w:p w:rsidR="00997216" w:rsidRPr="00702A91" w:rsidRDefault="00997216" w:rsidP="00E333F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846" w:type="pct"/>
          </w:tcPr>
          <w:p w:rsidR="00997216" w:rsidRPr="00702A91" w:rsidRDefault="00997216" w:rsidP="00E333F1">
            <w:pPr>
              <w:pStyle w:val="TableParagraph"/>
              <w:rPr>
                <w:lang w:val="it-IT"/>
              </w:rPr>
            </w:pPr>
          </w:p>
        </w:tc>
      </w:tr>
    </w:tbl>
    <w:p w:rsidR="0008386C" w:rsidRPr="00702A91" w:rsidRDefault="0008386C" w:rsidP="00702A91">
      <w:pPr>
        <w:autoSpaceDE w:val="0"/>
        <w:autoSpaceDN w:val="0"/>
        <w:adjustRightInd w:val="0"/>
        <w:spacing w:after="120" w:line="276" w:lineRule="auto"/>
        <w:jc w:val="both"/>
      </w:pPr>
    </w:p>
    <w:p w:rsidR="0008386C" w:rsidRDefault="0008386C" w:rsidP="00702A91">
      <w:pPr>
        <w:autoSpaceDE w:val="0"/>
        <w:autoSpaceDN w:val="0"/>
        <w:adjustRightInd w:val="0"/>
        <w:spacing w:after="120" w:line="276" w:lineRule="auto"/>
        <w:jc w:val="both"/>
      </w:pPr>
    </w:p>
    <w:p w:rsidR="004360C4" w:rsidRPr="00702A91" w:rsidRDefault="004360C4" w:rsidP="00702A91">
      <w:pPr>
        <w:autoSpaceDE w:val="0"/>
        <w:autoSpaceDN w:val="0"/>
        <w:adjustRightInd w:val="0"/>
        <w:spacing w:after="120" w:line="276" w:lineRule="auto"/>
        <w:jc w:val="both"/>
      </w:pPr>
    </w:p>
    <w:p w:rsidR="00997216" w:rsidRPr="00702A91" w:rsidRDefault="00997216" w:rsidP="00702A91">
      <w:pPr>
        <w:autoSpaceDE w:val="0"/>
        <w:autoSpaceDN w:val="0"/>
        <w:adjustRightInd w:val="0"/>
        <w:spacing w:after="120" w:line="276" w:lineRule="auto"/>
        <w:jc w:val="both"/>
      </w:pPr>
    </w:p>
    <w:p w:rsidR="0008386C" w:rsidRPr="00702A91" w:rsidRDefault="0008386C" w:rsidP="00702A91">
      <w:pPr>
        <w:pStyle w:val="Normale1"/>
        <w:tabs>
          <w:tab w:val="left" w:pos="-1125"/>
        </w:tabs>
        <w:spacing w:after="240"/>
        <w:jc w:val="center"/>
        <w:rPr>
          <w:rFonts w:ascii="Times New Roman" w:hAnsi="Times New Roman" w:cs="Times New Roman"/>
          <w:b/>
        </w:rPr>
      </w:pPr>
      <w:r w:rsidRPr="00702A91">
        <w:rPr>
          <w:rFonts w:ascii="Times New Roman" w:eastAsia="Helvetica Neue" w:hAnsi="Times New Roman" w:cs="Times New Roman"/>
          <w:b/>
        </w:rPr>
        <w:lastRenderedPageBreak/>
        <w:t>ALLA PRESENTE ISTANZA ALLEGA:</w:t>
      </w:r>
    </w:p>
    <w:p w:rsidR="0008386C" w:rsidRPr="00702A91" w:rsidRDefault="0008386C" w:rsidP="00702A91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Calibri"/>
        </w:rPr>
      </w:pPr>
      <w:r w:rsidRPr="00702A91">
        <w:rPr>
          <w:rFonts w:eastAsia="Calibri"/>
          <w:b/>
          <w:bCs/>
        </w:rPr>
        <w:t>Curriculum vitae</w:t>
      </w:r>
      <w:r w:rsidRPr="00702A91">
        <w:rPr>
          <w:rFonts w:eastAsia="Calibri"/>
          <w:bCs/>
        </w:rPr>
        <w:t xml:space="preserve">, compilato in formato europeo con </w:t>
      </w:r>
      <w:r w:rsidRPr="00702A91">
        <w:rPr>
          <w:rFonts w:eastAsia="Calibri"/>
          <w:bCs/>
          <w:iCs/>
        </w:rPr>
        <w:t xml:space="preserve">evidenziati titoli ed </w:t>
      </w:r>
      <w:r w:rsidRPr="00702A91">
        <w:rPr>
          <w:rFonts w:eastAsia="Calibri"/>
        </w:rPr>
        <w:t>esperienze valutabili, aggiornato, datato, munito delle dichiarazioni di rito e sottoscritto;</w:t>
      </w:r>
    </w:p>
    <w:p w:rsidR="0008386C" w:rsidRPr="00702A91" w:rsidRDefault="0008386C" w:rsidP="00702A91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eastAsia="Calibri"/>
        </w:rPr>
      </w:pPr>
      <w:r w:rsidRPr="00702A91">
        <w:rPr>
          <w:rFonts w:eastAsia="Calibri"/>
          <w:b/>
          <w:bCs/>
        </w:rPr>
        <w:t>F</w:t>
      </w:r>
      <w:r w:rsidRPr="00702A91">
        <w:rPr>
          <w:rFonts w:eastAsia="Calibri"/>
          <w:b/>
        </w:rPr>
        <w:t>otocopia del documento di riconosciment</w:t>
      </w:r>
      <w:r w:rsidRPr="00702A91">
        <w:rPr>
          <w:rFonts w:eastAsia="Calibri"/>
        </w:rPr>
        <w:t>o, in corso di validità.</w:t>
      </w:r>
    </w:p>
    <w:p w:rsidR="0008386C" w:rsidRPr="00702A91" w:rsidRDefault="0008386C" w:rsidP="00702A91">
      <w:pPr>
        <w:spacing w:after="120" w:line="276" w:lineRule="auto"/>
      </w:pPr>
    </w:p>
    <w:p w:rsidR="0008386C" w:rsidRPr="00702A91" w:rsidRDefault="0008386C" w:rsidP="00702A91">
      <w:pPr>
        <w:spacing w:after="120" w:line="276" w:lineRule="auto"/>
      </w:pPr>
      <w:r w:rsidRPr="00702A91">
        <w:t>Andria</w:t>
      </w:r>
      <w:r w:rsidR="00820BD3">
        <w:t>,</w:t>
      </w:r>
      <w:r w:rsidRPr="00702A91">
        <w:t xml:space="preserve"> lì_____________ </w:t>
      </w:r>
    </w:p>
    <w:p w:rsidR="0008386C" w:rsidRPr="00702A91" w:rsidRDefault="0008386C" w:rsidP="00702A91">
      <w:pPr>
        <w:spacing w:after="120" w:line="276" w:lineRule="auto"/>
        <w:jc w:val="right"/>
      </w:pPr>
      <w:r w:rsidRPr="00702A91">
        <w:t>In fede _____________________________________</w:t>
      </w:r>
    </w:p>
    <w:p w:rsidR="0008386C" w:rsidRPr="00702A91" w:rsidRDefault="0008386C" w:rsidP="00702A91">
      <w:pPr>
        <w:spacing w:after="120" w:line="276" w:lineRule="auto"/>
      </w:pPr>
    </w:p>
    <w:p w:rsidR="0008386C" w:rsidRPr="00702A91" w:rsidRDefault="0008386C" w:rsidP="00702A91">
      <w:pPr>
        <w:spacing w:after="120" w:line="276" w:lineRule="auto"/>
        <w:jc w:val="both"/>
      </w:pPr>
    </w:p>
    <w:p w:rsidR="0008386C" w:rsidRPr="00702A91" w:rsidRDefault="0008386C" w:rsidP="00702A91">
      <w:pPr>
        <w:spacing w:after="120" w:line="276" w:lineRule="auto"/>
        <w:jc w:val="both"/>
      </w:pPr>
    </w:p>
    <w:p w:rsidR="0008386C" w:rsidRPr="00702A91" w:rsidRDefault="0008386C" w:rsidP="00702A91">
      <w:pPr>
        <w:spacing w:after="120" w:line="276" w:lineRule="auto"/>
        <w:jc w:val="both"/>
      </w:pPr>
      <w:r w:rsidRPr="00702A91">
        <w:t>Il sottoscritto dichiara di essere consapevole che la scuola può utilizzare i dati contenuti nella presente richiesta esclusivamente nell’ambito e per i fini istituzionali propri della Pubblica Amministrazione (</w:t>
      </w:r>
      <w:r w:rsidR="00997216" w:rsidRPr="00702A91">
        <w:t xml:space="preserve">GDPR e </w:t>
      </w:r>
      <w:proofErr w:type="spellStart"/>
      <w:r w:rsidR="00997216" w:rsidRPr="00702A91">
        <w:t>ss.mm.ii.</w:t>
      </w:r>
      <w:proofErr w:type="spellEnd"/>
      <w:r w:rsidRPr="00702A91">
        <w:t>)</w:t>
      </w:r>
    </w:p>
    <w:p w:rsidR="0008386C" w:rsidRPr="00702A91" w:rsidRDefault="0008386C" w:rsidP="00702A91">
      <w:pPr>
        <w:spacing w:after="120" w:line="276" w:lineRule="auto"/>
        <w:jc w:val="both"/>
      </w:pPr>
    </w:p>
    <w:p w:rsidR="0008386C" w:rsidRPr="00702A91" w:rsidRDefault="0008386C" w:rsidP="00702A91">
      <w:pPr>
        <w:spacing w:after="120" w:line="276" w:lineRule="auto"/>
        <w:jc w:val="both"/>
      </w:pPr>
    </w:p>
    <w:tbl>
      <w:tblPr>
        <w:tblW w:w="5000" w:type="pct"/>
        <w:tblLook w:val="04A0"/>
      </w:tblPr>
      <w:tblGrid>
        <w:gridCol w:w="4857"/>
        <w:gridCol w:w="4857"/>
      </w:tblGrid>
      <w:tr w:rsidR="0008386C" w:rsidRPr="00702A91" w:rsidTr="00702A91">
        <w:tc>
          <w:tcPr>
            <w:tcW w:w="2500" w:type="pct"/>
            <w:shd w:val="clear" w:color="auto" w:fill="auto"/>
          </w:tcPr>
          <w:p w:rsidR="0008386C" w:rsidRPr="00702A91" w:rsidRDefault="0008386C" w:rsidP="00E333F1">
            <w:pPr>
              <w:jc w:val="both"/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08386C" w:rsidRPr="00702A91" w:rsidRDefault="0008386C" w:rsidP="00702A91">
            <w:pPr>
              <w:jc w:val="center"/>
            </w:pPr>
            <w:r w:rsidRPr="00702A91">
              <w:t>Firma</w:t>
            </w:r>
          </w:p>
          <w:p w:rsidR="0008386C" w:rsidRPr="00702A91" w:rsidRDefault="0008386C" w:rsidP="00E333F1">
            <w:pPr>
              <w:jc w:val="both"/>
            </w:pPr>
          </w:p>
          <w:p w:rsidR="0008386C" w:rsidRPr="00702A91" w:rsidRDefault="0008386C" w:rsidP="00E333F1">
            <w:pPr>
              <w:jc w:val="both"/>
            </w:pPr>
          </w:p>
        </w:tc>
      </w:tr>
    </w:tbl>
    <w:p w:rsidR="0008386C" w:rsidRPr="00702A91" w:rsidRDefault="0008386C" w:rsidP="0008386C">
      <w:pPr>
        <w:jc w:val="both"/>
      </w:pPr>
    </w:p>
    <w:sectPr w:rsidR="0008386C" w:rsidRPr="00702A91" w:rsidSect="00D15D62">
      <w:footerReference w:type="even" r:id="rId7"/>
      <w:footerReference w:type="default" r:id="rId8"/>
      <w:pgSz w:w="11900" w:h="16850"/>
      <w:pgMar w:top="1418" w:right="1268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65" w:rsidRDefault="00D13E65">
      <w:r>
        <w:separator/>
      </w:r>
    </w:p>
  </w:endnote>
  <w:endnote w:type="continuationSeparator" w:id="1">
    <w:p w:rsidR="00D13E65" w:rsidRDefault="00D1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82">
    <w:charset w:val="00"/>
    <w:family w:val="auto"/>
    <w:pitch w:val="variable"/>
    <w:sig w:usb0="00000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C2" w:rsidRDefault="00A107C7" w:rsidP="00D365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F0F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0FC2" w:rsidRDefault="009F0FC2" w:rsidP="00381C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C2" w:rsidRDefault="009F0FC2" w:rsidP="00381C9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65" w:rsidRDefault="00D13E65">
      <w:r>
        <w:separator/>
      </w:r>
    </w:p>
  </w:footnote>
  <w:footnote w:type="continuationSeparator" w:id="1">
    <w:p w:rsidR="00D13E65" w:rsidRDefault="00D13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>
    <w:nsid w:val="09DF632D"/>
    <w:multiLevelType w:val="hybridMultilevel"/>
    <w:tmpl w:val="E4FC16A4"/>
    <w:lvl w:ilvl="0" w:tplc="4710B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18FD6033"/>
    <w:multiLevelType w:val="hybridMultilevel"/>
    <w:tmpl w:val="712AB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8F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1C8F3F90"/>
    <w:multiLevelType w:val="hybridMultilevel"/>
    <w:tmpl w:val="C70A5E42"/>
    <w:lvl w:ilvl="0" w:tplc="D6645B24">
      <w:start w:val="1"/>
      <w:numFmt w:val="lowerRoman"/>
      <w:lvlText w:val="%1)"/>
      <w:lvlJc w:val="left"/>
      <w:pPr>
        <w:ind w:left="138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3" w:hanging="360"/>
      </w:pPr>
    </w:lvl>
    <w:lvl w:ilvl="2" w:tplc="0410001B" w:tentative="1">
      <w:start w:val="1"/>
      <w:numFmt w:val="lowerRoman"/>
      <w:lvlText w:val="%3."/>
      <w:lvlJc w:val="right"/>
      <w:pPr>
        <w:ind w:left="2463" w:hanging="180"/>
      </w:pPr>
    </w:lvl>
    <w:lvl w:ilvl="3" w:tplc="0410000F" w:tentative="1">
      <w:start w:val="1"/>
      <w:numFmt w:val="decimal"/>
      <w:lvlText w:val="%4."/>
      <w:lvlJc w:val="left"/>
      <w:pPr>
        <w:ind w:left="3183" w:hanging="360"/>
      </w:pPr>
    </w:lvl>
    <w:lvl w:ilvl="4" w:tplc="04100019" w:tentative="1">
      <w:start w:val="1"/>
      <w:numFmt w:val="lowerLetter"/>
      <w:lvlText w:val="%5."/>
      <w:lvlJc w:val="left"/>
      <w:pPr>
        <w:ind w:left="3903" w:hanging="360"/>
      </w:pPr>
    </w:lvl>
    <w:lvl w:ilvl="5" w:tplc="0410001B" w:tentative="1">
      <w:start w:val="1"/>
      <w:numFmt w:val="lowerRoman"/>
      <w:lvlText w:val="%6."/>
      <w:lvlJc w:val="right"/>
      <w:pPr>
        <w:ind w:left="4623" w:hanging="180"/>
      </w:pPr>
    </w:lvl>
    <w:lvl w:ilvl="6" w:tplc="0410000F" w:tentative="1">
      <w:start w:val="1"/>
      <w:numFmt w:val="decimal"/>
      <w:lvlText w:val="%7."/>
      <w:lvlJc w:val="left"/>
      <w:pPr>
        <w:ind w:left="5343" w:hanging="360"/>
      </w:pPr>
    </w:lvl>
    <w:lvl w:ilvl="7" w:tplc="04100019" w:tentative="1">
      <w:start w:val="1"/>
      <w:numFmt w:val="lowerLetter"/>
      <w:lvlText w:val="%8."/>
      <w:lvlJc w:val="left"/>
      <w:pPr>
        <w:ind w:left="6063" w:hanging="360"/>
      </w:pPr>
    </w:lvl>
    <w:lvl w:ilvl="8" w:tplc="0410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">
    <w:nsid w:val="3A811803"/>
    <w:multiLevelType w:val="hybridMultilevel"/>
    <w:tmpl w:val="B15CA870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F6A14"/>
    <w:multiLevelType w:val="hybridMultilevel"/>
    <w:tmpl w:val="9FC25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6094E"/>
    <w:multiLevelType w:val="hybridMultilevel"/>
    <w:tmpl w:val="1EE24FBC"/>
    <w:lvl w:ilvl="0" w:tplc="82B4A2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C0842"/>
    <w:multiLevelType w:val="hybridMultilevel"/>
    <w:tmpl w:val="F530C23C"/>
    <w:lvl w:ilvl="0" w:tplc="0AB067E0">
      <w:numFmt w:val="bullet"/>
      <w:lvlText w:val=""/>
      <w:lvlJc w:val="left"/>
      <w:pPr>
        <w:ind w:left="832" w:hanging="349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9A701A">
      <w:numFmt w:val="bullet"/>
      <w:lvlText w:val="•"/>
      <w:lvlJc w:val="left"/>
      <w:pPr>
        <w:ind w:left="1766" w:hanging="349"/>
      </w:pPr>
      <w:rPr>
        <w:rFonts w:hint="default"/>
        <w:lang w:val="it-IT" w:eastAsia="en-US" w:bidi="ar-SA"/>
      </w:rPr>
    </w:lvl>
    <w:lvl w:ilvl="2" w:tplc="17F0A31A">
      <w:numFmt w:val="bullet"/>
      <w:lvlText w:val="•"/>
      <w:lvlJc w:val="left"/>
      <w:pPr>
        <w:ind w:left="2693" w:hanging="349"/>
      </w:pPr>
      <w:rPr>
        <w:rFonts w:hint="default"/>
        <w:lang w:val="it-IT" w:eastAsia="en-US" w:bidi="ar-SA"/>
      </w:rPr>
    </w:lvl>
    <w:lvl w:ilvl="3" w:tplc="C3E250A6">
      <w:numFmt w:val="bullet"/>
      <w:lvlText w:val="•"/>
      <w:lvlJc w:val="left"/>
      <w:pPr>
        <w:ind w:left="3619" w:hanging="349"/>
      </w:pPr>
      <w:rPr>
        <w:rFonts w:hint="default"/>
        <w:lang w:val="it-IT" w:eastAsia="en-US" w:bidi="ar-SA"/>
      </w:rPr>
    </w:lvl>
    <w:lvl w:ilvl="4" w:tplc="3EB4E6BE">
      <w:numFmt w:val="bullet"/>
      <w:lvlText w:val="•"/>
      <w:lvlJc w:val="left"/>
      <w:pPr>
        <w:ind w:left="4546" w:hanging="349"/>
      </w:pPr>
      <w:rPr>
        <w:rFonts w:hint="default"/>
        <w:lang w:val="it-IT" w:eastAsia="en-US" w:bidi="ar-SA"/>
      </w:rPr>
    </w:lvl>
    <w:lvl w:ilvl="5" w:tplc="A94075F0">
      <w:numFmt w:val="bullet"/>
      <w:lvlText w:val="•"/>
      <w:lvlJc w:val="left"/>
      <w:pPr>
        <w:ind w:left="5473" w:hanging="349"/>
      </w:pPr>
      <w:rPr>
        <w:rFonts w:hint="default"/>
        <w:lang w:val="it-IT" w:eastAsia="en-US" w:bidi="ar-SA"/>
      </w:rPr>
    </w:lvl>
    <w:lvl w:ilvl="6" w:tplc="ED00CB1E">
      <w:numFmt w:val="bullet"/>
      <w:lvlText w:val="•"/>
      <w:lvlJc w:val="left"/>
      <w:pPr>
        <w:ind w:left="6399" w:hanging="349"/>
      </w:pPr>
      <w:rPr>
        <w:rFonts w:hint="default"/>
        <w:lang w:val="it-IT" w:eastAsia="en-US" w:bidi="ar-SA"/>
      </w:rPr>
    </w:lvl>
    <w:lvl w:ilvl="7" w:tplc="B7C8144A">
      <w:numFmt w:val="bullet"/>
      <w:lvlText w:val="•"/>
      <w:lvlJc w:val="left"/>
      <w:pPr>
        <w:ind w:left="7326" w:hanging="349"/>
      </w:pPr>
      <w:rPr>
        <w:rFonts w:hint="default"/>
        <w:lang w:val="it-IT" w:eastAsia="en-US" w:bidi="ar-SA"/>
      </w:rPr>
    </w:lvl>
    <w:lvl w:ilvl="8" w:tplc="C90ECB6C">
      <w:numFmt w:val="bullet"/>
      <w:lvlText w:val="•"/>
      <w:lvlJc w:val="left"/>
      <w:pPr>
        <w:ind w:left="8253" w:hanging="349"/>
      </w:pPr>
      <w:rPr>
        <w:rFonts w:hint="default"/>
        <w:lang w:val="it-IT" w:eastAsia="en-US" w:bidi="ar-SA"/>
      </w:rPr>
    </w:lvl>
  </w:abstractNum>
  <w:abstractNum w:abstractNumId="13">
    <w:nsid w:val="524A2CB7"/>
    <w:multiLevelType w:val="hybridMultilevel"/>
    <w:tmpl w:val="C3F62A7E"/>
    <w:lvl w:ilvl="0" w:tplc="78E0C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AA75DEB"/>
    <w:multiLevelType w:val="hybridMultilevel"/>
    <w:tmpl w:val="826270F8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AF80A6F"/>
    <w:multiLevelType w:val="hybridMultilevel"/>
    <w:tmpl w:val="97808D5C"/>
    <w:lvl w:ilvl="0" w:tplc="8A123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C1B34"/>
    <w:multiLevelType w:val="hybridMultilevel"/>
    <w:tmpl w:val="078A7A5E"/>
    <w:lvl w:ilvl="0" w:tplc="3A58B9F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4639B6"/>
    <w:multiLevelType w:val="hybridMultilevel"/>
    <w:tmpl w:val="131C65E6"/>
    <w:lvl w:ilvl="0" w:tplc="A780844E">
      <w:start w:val="14"/>
      <w:numFmt w:val="bullet"/>
      <w:lvlText w:val="-"/>
      <w:lvlJc w:val="left"/>
      <w:pPr>
        <w:ind w:left="471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8"/>
  </w:num>
  <w:num w:numId="16">
    <w:abstractNumId w:val="4"/>
  </w:num>
  <w:num w:numId="17">
    <w:abstractNumId w:val="15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41CEE"/>
    <w:rsid w:val="000169F4"/>
    <w:rsid w:val="00023386"/>
    <w:rsid w:val="00025BE6"/>
    <w:rsid w:val="00037936"/>
    <w:rsid w:val="00046410"/>
    <w:rsid w:val="00054722"/>
    <w:rsid w:val="000551DD"/>
    <w:rsid w:val="000571B6"/>
    <w:rsid w:val="00062F36"/>
    <w:rsid w:val="0008386C"/>
    <w:rsid w:val="000861D4"/>
    <w:rsid w:val="0008640A"/>
    <w:rsid w:val="00086BBE"/>
    <w:rsid w:val="00091C09"/>
    <w:rsid w:val="000A06E9"/>
    <w:rsid w:val="000A5C0E"/>
    <w:rsid w:val="000C2AE2"/>
    <w:rsid w:val="000C3D28"/>
    <w:rsid w:val="000D1870"/>
    <w:rsid w:val="000D5057"/>
    <w:rsid w:val="000F549D"/>
    <w:rsid w:val="000F6AEE"/>
    <w:rsid w:val="001114CA"/>
    <w:rsid w:val="001114F1"/>
    <w:rsid w:val="00113104"/>
    <w:rsid w:val="001132D9"/>
    <w:rsid w:val="001162B9"/>
    <w:rsid w:val="00137DB3"/>
    <w:rsid w:val="00141C85"/>
    <w:rsid w:val="001509A8"/>
    <w:rsid w:val="001512F8"/>
    <w:rsid w:val="001513CE"/>
    <w:rsid w:val="001567A1"/>
    <w:rsid w:val="00157419"/>
    <w:rsid w:val="00160A48"/>
    <w:rsid w:val="00160C6E"/>
    <w:rsid w:val="00175347"/>
    <w:rsid w:val="00182FAB"/>
    <w:rsid w:val="001867D8"/>
    <w:rsid w:val="00196B95"/>
    <w:rsid w:val="00196C3D"/>
    <w:rsid w:val="00197119"/>
    <w:rsid w:val="001A1485"/>
    <w:rsid w:val="001A2718"/>
    <w:rsid w:val="001B5E61"/>
    <w:rsid w:val="001B5EBE"/>
    <w:rsid w:val="001B65E3"/>
    <w:rsid w:val="001C5AEB"/>
    <w:rsid w:val="001C79CA"/>
    <w:rsid w:val="001D44E1"/>
    <w:rsid w:val="001E0BF3"/>
    <w:rsid w:val="001E15CB"/>
    <w:rsid w:val="001E3034"/>
    <w:rsid w:val="001E6E8E"/>
    <w:rsid w:val="001F421F"/>
    <w:rsid w:val="0020101A"/>
    <w:rsid w:val="002036F6"/>
    <w:rsid w:val="00204511"/>
    <w:rsid w:val="00213027"/>
    <w:rsid w:val="002212E8"/>
    <w:rsid w:val="002237B0"/>
    <w:rsid w:val="00230209"/>
    <w:rsid w:val="00233667"/>
    <w:rsid w:val="00234DC2"/>
    <w:rsid w:val="00236CAF"/>
    <w:rsid w:val="00245263"/>
    <w:rsid w:val="00247023"/>
    <w:rsid w:val="00247A7D"/>
    <w:rsid w:val="00252CDA"/>
    <w:rsid w:val="00271FC0"/>
    <w:rsid w:val="00280657"/>
    <w:rsid w:val="00282BEF"/>
    <w:rsid w:val="00287396"/>
    <w:rsid w:val="002922C4"/>
    <w:rsid w:val="002B2596"/>
    <w:rsid w:val="002C3377"/>
    <w:rsid w:val="002C6B9C"/>
    <w:rsid w:val="002C7C46"/>
    <w:rsid w:val="002D1361"/>
    <w:rsid w:val="002D263F"/>
    <w:rsid w:val="002D3515"/>
    <w:rsid w:val="002E26A2"/>
    <w:rsid w:val="002F35A2"/>
    <w:rsid w:val="002F490A"/>
    <w:rsid w:val="002F66FF"/>
    <w:rsid w:val="00302B5C"/>
    <w:rsid w:val="00303835"/>
    <w:rsid w:val="0030791A"/>
    <w:rsid w:val="00312FA8"/>
    <w:rsid w:val="00315F65"/>
    <w:rsid w:val="00316B4C"/>
    <w:rsid w:val="0032271F"/>
    <w:rsid w:val="00324C95"/>
    <w:rsid w:val="00345CFD"/>
    <w:rsid w:val="00347D2A"/>
    <w:rsid w:val="003601EB"/>
    <w:rsid w:val="00361AD6"/>
    <w:rsid w:val="00361F82"/>
    <w:rsid w:val="003622AB"/>
    <w:rsid w:val="00366435"/>
    <w:rsid w:val="00381C98"/>
    <w:rsid w:val="00382E88"/>
    <w:rsid w:val="00386479"/>
    <w:rsid w:val="0038756D"/>
    <w:rsid w:val="00387E16"/>
    <w:rsid w:val="003933FE"/>
    <w:rsid w:val="003A31EA"/>
    <w:rsid w:val="003A56B8"/>
    <w:rsid w:val="003C0FF5"/>
    <w:rsid w:val="003D2510"/>
    <w:rsid w:val="003D5415"/>
    <w:rsid w:val="003D76A8"/>
    <w:rsid w:val="003E1A6B"/>
    <w:rsid w:val="003E5111"/>
    <w:rsid w:val="003F2CC5"/>
    <w:rsid w:val="003F7DE4"/>
    <w:rsid w:val="00410014"/>
    <w:rsid w:val="00415C01"/>
    <w:rsid w:val="0041713A"/>
    <w:rsid w:val="004222A0"/>
    <w:rsid w:val="004360C4"/>
    <w:rsid w:val="0043794D"/>
    <w:rsid w:val="004455D1"/>
    <w:rsid w:val="00464D0C"/>
    <w:rsid w:val="004679E8"/>
    <w:rsid w:val="00482FBF"/>
    <w:rsid w:val="004A5515"/>
    <w:rsid w:val="004B0537"/>
    <w:rsid w:val="004C745C"/>
    <w:rsid w:val="004C7ED6"/>
    <w:rsid w:val="004E1ED9"/>
    <w:rsid w:val="004E5D2D"/>
    <w:rsid w:val="004E70C8"/>
    <w:rsid w:val="004F057D"/>
    <w:rsid w:val="004F1BBD"/>
    <w:rsid w:val="004F4C8B"/>
    <w:rsid w:val="00507486"/>
    <w:rsid w:val="005078CC"/>
    <w:rsid w:val="00510826"/>
    <w:rsid w:val="00512096"/>
    <w:rsid w:val="00530EBF"/>
    <w:rsid w:val="0053213E"/>
    <w:rsid w:val="005374D0"/>
    <w:rsid w:val="00545DF6"/>
    <w:rsid w:val="00547BAF"/>
    <w:rsid w:val="005534D6"/>
    <w:rsid w:val="005617B8"/>
    <w:rsid w:val="0057421C"/>
    <w:rsid w:val="0058125B"/>
    <w:rsid w:val="0058368F"/>
    <w:rsid w:val="00584D59"/>
    <w:rsid w:val="00592F09"/>
    <w:rsid w:val="005B40F6"/>
    <w:rsid w:val="005C0683"/>
    <w:rsid w:val="005C48CC"/>
    <w:rsid w:val="005D0BFF"/>
    <w:rsid w:val="005E30B0"/>
    <w:rsid w:val="005F1CE9"/>
    <w:rsid w:val="005F4C12"/>
    <w:rsid w:val="006111C6"/>
    <w:rsid w:val="00612926"/>
    <w:rsid w:val="00624844"/>
    <w:rsid w:val="00631E4D"/>
    <w:rsid w:val="0063285B"/>
    <w:rsid w:val="0065275D"/>
    <w:rsid w:val="00660317"/>
    <w:rsid w:val="00661419"/>
    <w:rsid w:val="00663471"/>
    <w:rsid w:val="00664B6E"/>
    <w:rsid w:val="00683FFC"/>
    <w:rsid w:val="00685DB3"/>
    <w:rsid w:val="006866D6"/>
    <w:rsid w:val="00686750"/>
    <w:rsid w:val="0069175A"/>
    <w:rsid w:val="006A2793"/>
    <w:rsid w:val="006A3CBF"/>
    <w:rsid w:val="006A5DAE"/>
    <w:rsid w:val="006B1D9B"/>
    <w:rsid w:val="006D1E73"/>
    <w:rsid w:val="006E5035"/>
    <w:rsid w:val="006F2547"/>
    <w:rsid w:val="006F7AF3"/>
    <w:rsid w:val="00702A91"/>
    <w:rsid w:val="00710F30"/>
    <w:rsid w:val="00715504"/>
    <w:rsid w:val="007163D1"/>
    <w:rsid w:val="0071688C"/>
    <w:rsid w:val="00716ACC"/>
    <w:rsid w:val="0072559E"/>
    <w:rsid w:val="0072637C"/>
    <w:rsid w:val="007315DF"/>
    <w:rsid w:val="0074040C"/>
    <w:rsid w:val="00743305"/>
    <w:rsid w:val="00747C77"/>
    <w:rsid w:val="007522BB"/>
    <w:rsid w:val="00776405"/>
    <w:rsid w:val="0078480B"/>
    <w:rsid w:val="00785D17"/>
    <w:rsid w:val="007A040D"/>
    <w:rsid w:val="007A1DD3"/>
    <w:rsid w:val="007A3C11"/>
    <w:rsid w:val="007B53C4"/>
    <w:rsid w:val="007C7C3E"/>
    <w:rsid w:val="007D0DA7"/>
    <w:rsid w:val="007F3533"/>
    <w:rsid w:val="00811311"/>
    <w:rsid w:val="00820BD3"/>
    <w:rsid w:val="008218AC"/>
    <w:rsid w:val="00823F4E"/>
    <w:rsid w:val="00824E59"/>
    <w:rsid w:val="008265FD"/>
    <w:rsid w:val="00831A75"/>
    <w:rsid w:val="00841C97"/>
    <w:rsid w:val="008453EF"/>
    <w:rsid w:val="00864432"/>
    <w:rsid w:val="00865708"/>
    <w:rsid w:val="00866180"/>
    <w:rsid w:val="00881095"/>
    <w:rsid w:val="00882BAC"/>
    <w:rsid w:val="00883B3A"/>
    <w:rsid w:val="00885C04"/>
    <w:rsid w:val="0089282A"/>
    <w:rsid w:val="00893160"/>
    <w:rsid w:val="00895CE2"/>
    <w:rsid w:val="008A0DCE"/>
    <w:rsid w:val="008A354F"/>
    <w:rsid w:val="008A677D"/>
    <w:rsid w:val="008A6A07"/>
    <w:rsid w:val="008B1720"/>
    <w:rsid w:val="008B5184"/>
    <w:rsid w:val="008C1533"/>
    <w:rsid w:val="008C60EA"/>
    <w:rsid w:val="008D1C20"/>
    <w:rsid w:val="008D4D5A"/>
    <w:rsid w:val="008E50FD"/>
    <w:rsid w:val="008E5C49"/>
    <w:rsid w:val="008E65AE"/>
    <w:rsid w:val="008E6DC2"/>
    <w:rsid w:val="008F13BC"/>
    <w:rsid w:val="008F1C94"/>
    <w:rsid w:val="00906251"/>
    <w:rsid w:val="0090627A"/>
    <w:rsid w:val="00907F47"/>
    <w:rsid w:val="00913653"/>
    <w:rsid w:val="00920D48"/>
    <w:rsid w:val="009244F0"/>
    <w:rsid w:val="00930B20"/>
    <w:rsid w:val="009370E8"/>
    <w:rsid w:val="00941977"/>
    <w:rsid w:val="0095385D"/>
    <w:rsid w:val="00956036"/>
    <w:rsid w:val="0095682C"/>
    <w:rsid w:val="0097226E"/>
    <w:rsid w:val="00975603"/>
    <w:rsid w:val="0098067B"/>
    <w:rsid w:val="00997216"/>
    <w:rsid w:val="009A0E90"/>
    <w:rsid w:val="009A1954"/>
    <w:rsid w:val="009A56FC"/>
    <w:rsid w:val="009A5E33"/>
    <w:rsid w:val="009B6A6D"/>
    <w:rsid w:val="009C050C"/>
    <w:rsid w:val="009D1CE7"/>
    <w:rsid w:val="009D30E8"/>
    <w:rsid w:val="009E5E3E"/>
    <w:rsid w:val="009F0FC2"/>
    <w:rsid w:val="00A107C7"/>
    <w:rsid w:val="00A11236"/>
    <w:rsid w:val="00A172FB"/>
    <w:rsid w:val="00A2197E"/>
    <w:rsid w:val="00A26794"/>
    <w:rsid w:val="00A26AAA"/>
    <w:rsid w:val="00A3226F"/>
    <w:rsid w:val="00A337BA"/>
    <w:rsid w:val="00A401F7"/>
    <w:rsid w:val="00A439B4"/>
    <w:rsid w:val="00A63923"/>
    <w:rsid w:val="00A66D3C"/>
    <w:rsid w:val="00A7304D"/>
    <w:rsid w:val="00A80B50"/>
    <w:rsid w:val="00A82818"/>
    <w:rsid w:val="00A83FDA"/>
    <w:rsid w:val="00A8463A"/>
    <w:rsid w:val="00A860C8"/>
    <w:rsid w:val="00A9198F"/>
    <w:rsid w:val="00AA70D5"/>
    <w:rsid w:val="00AA782F"/>
    <w:rsid w:val="00AB0246"/>
    <w:rsid w:val="00AB2733"/>
    <w:rsid w:val="00AB7C80"/>
    <w:rsid w:val="00AC08B8"/>
    <w:rsid w:val="00AD1C1F"/>
    <w:rsid w:val="00AE0D9D"/>
    <w:rsid w:val="00AE0F41"/>
    <w:rsid w:val="00AE31E8"/>
    <w:rsid w:val="00AF0333"/>
    <w:rsid w:val="00AF1480"/>
    <w:rsid w:val="00AF395F"/>
    <w:rsid w:val="00B03B63"/>
    <w:rsid w:val="00B052CA"/>
    <w:rsid w:val="00B062BF"/>
    <w:rsid w:val="00B146DE"/>
    <w:rsid w:val="00B203CA"/>
    <w:rsid w:val="00B363BD"/>
    <w:rsid w:val="00B50AD5"/>
    <w:rsid w:val="00B50FFD"/>
    <w:rsid w:val="00B541B2"/>
    <w:rsid w:val="00B56245"/>
    <w:rsid w:val="00B632B5"/>
    <w:rsid w:val="00B74218"/>
    <w:rsid w:val="00B74832"/>
    <w:rsid w:val="00B812E1"/>
    <w:rsid w:val="00B81B71"/>
    <w:rsid w:val="00B83FA0"/>
    <w:rsid w:val="00B93E2B"/>
    <w:rsid w:val="00B979FC"/>
    <w:rsid w:val="00BA33D7"/>
    <w:rsid w:val="00BA3CCC"/>
    <w:rsid w:val="00BE1416"/>
    <w:rsid w:val="00BE6F9D"/>
    <w:rsid w:val="00BF2A88"/>
    <w:rsid w:val="00C01BF4"/>
    <w:rsid w:val="00C07F13"/>
    <w:rsid w:val="00C379AC"/>
    <w:rsid w:val="00C40A5B"/>
    <w:rsid w:val="00C41CEE"/>
    <w:rsid w:val="00C438F9"/>
    <w:rsid w:val="00C448A1"/>
    <w:rsid w:val="00C5251D"/>
    <w:rsid w:val="00C57DA0"/>
    <w:rsid w:val="00C74207"/>
    <w:rsid w:val="00C87AEA"/>
    <w:rsid w:val="00C87ED0"/>
    <w:rsid w:val="00C9785E"/>
    <w:rsid w:val="00CB2512"/>
    <w:rsid w:val="00CB2C69"/>
    <w:rsid w:val="00CB781F"/>
    <w:rsid w:val="00CD4699"/>
    <w:rsid w:val="00CD6EDD"/>
    <w:rsid w:val="00CE1D1B"/>
    <w:rsid w:val="00CE4AA1"/>
    <w:rsid w:val="00CF3DF5"/>
    <w:rsid w:val="00D07F4E"/>
    <w:rsid w:val="00D13E65"/>
    <w:rsid w:val="00D15D62"/>
    <w:rsid w:val="00D33E1F"/>
    <w:rsid w:val="00D356EF"/>
    <w:rsid w:val="00D3652D"/>
    <w:rsid w:val="00D37BF4"/>
    <w:rsid w:val="00D40874"/>
    <w:rsid w:val="00D45CB0"/>
    <w:rsid w:val="00D54069"/>
    <w:rsid w:val="00D610AF"/>
    <w:rsid w:val="00D70D6B"/>
    <w:rsid w:val="00D754F1"/>
    <w:rsid w:val="00D80D54"/>
    <w:rsid w:val="00D80EA7"/>
    <w:rsid w:val="00D81268"/>
    <w:rsid w:val="00D840AD"/>
    <w:rsid w:val="00D85AC5"/>
    <w:rsid w:val="00D8669D"/>
    <w:rsid w:val="00DA7776"/>
    <w:rsid w:val="00DA77AC"/>
    <w:rsid w:val="00DB0FA7"/>
    <w:rsid w:val="00DD091C"/>
    <w:rsid w:val="00DD4275"/>
    <w:rsid w:val="00DE0F89"/>
    <w:rsid w:val="00DF414F"/>
    <w:rsid w:val="00DF6E70"/>
    <w:rsid w:val="00E00F32"/>
    <w:rsid w:val="00E00F74"/>
    <w:rsid w:val="00E0473E"/>
    <w:rsid w:val="00E10112"/>
    <w:rsid w:val="00E11F03"/>
    <w:rsid w:val="00E14528"/>
    <w:rsid w:val="00E14681"/>
    <w:rsid w:val="00E15F9A"/>
    <w:rsid w:val="00E30DA1"/>
    <w:rsid w:val="00E333F1"/>
    <w:rsid w:val="00E3394D"/>
    <w:rsid w:val="00E355FB"/>
    <w:rsid w:val="00E45EA2"/>
    <w:rsid w:val="00E5352E"/>
    <w:rsid w:val="00E71850"/>
    <w:rsid w:val="00E8216D"/>
    <w:rsid w:val="00E85858"/>
    <w:rsid w:val="00EC0EEB"/>
    <w:rsid w:val="00EC443D"/>
    <w:rsid w:val="00EC4F17"/>
    <w:rsid w:val="00ED5F12"/>
    <w:rsid w:val="00EE1AD2"/>
    <w:rsid w:val="00EE2A33"/>
    <w:rsid w:val="00EE3E95"/>
    <w:rsid w:val="00EF0910"/>
    <w:rsid w:val="00EF7535"/>
    <w:rsid w:val="00F00377"/>
    <w:rsid w:val="00F01798"/>
    <w:rsid w:val="00F13337"/>
    <w:rsid w:val="00F22A27"/>
    <w:rsid w:val="00F24142"/>
    <w:rsid w:val="00F433D5"/>
    <w:rsid w:val="00F45EE2"/>
    <w:rsid w:val="00F54C99"/>
    <w:rsid w:val="00F61A7F"/>
    <w:rsid w:val="00F77FED"/>
    <w:rsid w:val="00F8592A"/>
    <w:rsid w:val="00F85F17"/>
    <w:rsid w:val="00F91815"/>
    <w:rsid w:val="00F9397C"/>
    <w:rsid w:val="00F978D5"/>
    <w:rsid w:val="00FA50FA"/>
    <w:rsid w:val="00FA73CE"/>
    <w:rsid w:val="00FB487C"/>
    <w:rsid w:val="00FD00B9"/>
    <w:rsid w:val="00FD2BBC"/>
    <w:rsid w:val="00FE18AC"/>
    <w:rsid w:val="00FE423A"/>
    <w:rsid w:val="00FF20EE"/>
    <w:rsid w:val="00FF2BDC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559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B2512"/>
    <w:pPr>
      <w:keepNext/>
      <w:spacing w:line="20" w:lineRule="atLeast"/>
      <w:jc w:val="center"/>
      <w:outlineLvl w:val="0"/>
    </w:pPr>
    <w:rPr>
      <w:b/>
      <w:spacing w:val="20"/>
      <w:sz w:val="22"/>
      <w:szCs w:val="20"/>
    </w:rPr>
  </w:style>
  <w:style w:type="paragraph" w:styleId="Titolo2">
    <w:name w:val="heading 2"/>
    <w:basedOn w:val="Normale"/>
    <w:next w:val="Normale"/>
    <w:qFormat/>
    <w:rsid w:val="0041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C60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85F1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23F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23F4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E1A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6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0F549D"/>
    <w:rPr>
      <w:i/>
      <w:iCs w:val="0"/>
    </w:rPr>
  </w:style>
  <w:style w:type="character" w:styleId="Enfasigrassetto">
    <w:name w:val="Strong"/>
    <w:qFormat/>
    <w:rsid w:val="000F549D"/>
    <w:rPr>
      <w:b/>
      <w:bCs/>
    </w:rPr>
  </w:style>
  <w:style w:type="character" w:customStyle="1" w:styleId="IntestazioneCarattere">
    <w:name w:val="Intestazione Carattere"/>
    <w:link w:val="Intestazione"/>
    <w:rsid w:val="001867D8"/>
    <w:rPr>
      <w:sz w:val="24"/>
      <w:szCs w:val="24"/>
      <w:lang w:val="it-IT" w:eastAsia="it-IT" w:bidi="ar-SA"/>
    </w:rPr>
  </w:style>
  <w:style w:type="paragraph" w:customStyle="1" w:styleId="Normalesenzarientro">
    <w:name w:val="Normale senza rientro"/>
    <w:basedOn w:val="Normale"/>
    <w:rsid w:val="00A11236"/>
    <w:pPr>
      <w:jc w:val="both"/>
    </w:pPr>
    <w:rPr>
      <w:sz w:val="20"/>
      <w:szCs w:val="20"/>
    </w:rPr>
  </w:style>
  <w:style w:type="paragraph" w:styleId="NormaleWeb">
    <w:name w:val="Normal (Web)"/>
    <w:basedOn w:val="Normale"/>
    <w:uiPriority w:val="99"/>
    <w:rsid w:val="00381C98"/>
    <w:pPr>
      <w:spacing w:before="100" w:after="119"/>
    </w:pPr>
    <w:rPr>
      <w:kern w:val="1"/>
      <w:lang w:eastAsia="zh-CN"/>
    </w:rPr>
  </w:style>
  <w:style w:type="paragraph" w:customStyle="1" w:styleId="Paragrafoelenco1">
    <w:name w:val="Paragrafo elenco1"/>
    <w:rsid w:val="00381C98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682"/>
      <w:kern w:val="1"/>
      <w:sz w:val="22"/>
      <w:szCs w:val="22"/>
      <w:lang w:eastAsia="ar-SA"/>
    </w:rPr>
  </w:style>
  <w:style w:type="character" w:styleId="Numeropagina">
    <w:name w:val="page number"/>
    <w:basedOn w:val="Carpredefinitoparagrafo"/>
    <w:rsid w:val="00381C98"/>
  </w:style>
  <w:style w:type="paragraph" w:styleId="Nessunaspaziatura">
    <w:name w:val="No Spacing"/>
    <w:qFormat/>
    <w:rsid w:val="003601EB"/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3F7DE4"/>
    <w:pPr>
      <w:widowControl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semiHidden/>
    <w:locked/>
    <w:rsid w:val="003F7DE4"/>
    <w:rPr>
      <w:rFonts w:ascii="Verdana" w:hAnsi="Verdana" w:cs="Verdana"/>
      <w:lang w:val="en-US" w:eastAsia="en-US" w:bidi="ar-SA"/>
    </w:rPr>
  </w:style>
  <w:style w:type="paragraph" w:customStyle="1" w:styleId="TableParagraph">
    <w:name w:val="Table Paragraph"/>
    <w:basedOn w:val="Normale"/>
    <w:uiPriority w:val="1"/>
    <w:qFormat/>
    <w:rsid w:val="00907F47"/>
    <w:pPr>
      <w:widowControl w:val="0"/>
      <w:spacing w:line="240" w:lineRule="exact"/>
      <w:jc w:val="center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NormaleLatinoArial">
    <w:name w:val="Normale + (Latino) Arial"/>
    <w:basedOn w:val="Normale"/>
    <w:rsid w:val="007B53C4"/>
    <w:pPr>
      <w:widowControl w:val="0"/>
      <w:tabs>
        <w:tab w:val="left" w:pos="1540"/>
      </w:tabs>
    </w:pPr>
    <w:rPr>
      <w:rFonts w:ascii="Verdana" w:eastAsia="Calibri" w:hAnsi="Verdana" w:cs="Verdana"/>
      <w:b/>
      <w:bCs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98067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0FF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3C0FF5"/>
    <w:pPr>
      <w:widowControl w:val="0"/>
      <w:autoSpaceDE w:val="0"/>
      <w:autoSpaceDN w:val="0"/>
      <w:ind w:left="392"/>
      <w:outlineLvl w:val="1"/>
    </w:pPr>
    <w:rPr>
      <w:rFonts w:ascii="Arial" w:eastAsia="Arial" w:hAnsi="Arial" w:cs="Arial"/>
      <w:b/>
      <w:bCs/>
      <w:sz w:val="20"/>
      <w:szCs w:val="20"/>
      <w:lang w:bidi="it-IT"/>
    </w:rPr>
  </w:style>
  <w:style w:type="character" w:customStyle="1" w:styleId="Titolo1Carattere">
    <w:name w:val="Titolo 1 Carattere"/>
    <w:link w:val="Titolo1"/>
    <w:rsid w:val="00DE0F89"/>
    <w:rPr>
      <w:b/>
      <w:spacing w:val="20"/>
      <w:sz w:val="22"/>
    </w:rPr>
  </w:style>
  <w:style w:type="paragraph" w:styleId="Rientrocorpodeltesto">
    <w:name w:val="Body Text Indent"/>
    <w:basedOn w:val="Normale"/>
    <w:link w:val="RientrocorpodeltestoCarattere"/>
    <w:semiHidden/>
    <w:rsid w:val="00FE423A"/>
    <w:pPr>
      <w:spacing w:before="120" w:after="120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locked/>
    <w:rsid w:val="00FE423A"/>
    <w:rPr>
      <w:rFonts w:ascii="Calibri" w:hAnsi="Calibri"/>
      <w:sz w:val="22"/>
      <w:szCs w:val="22"/>
      <w:lang w:val="it-IT" w:eastAsia="en-US" w:bidi="ar-SA"/>
    </w:rPr>
  </w:style>
  <w:style w:type="character" w:customStyle="1" w:styleId="CarattereCarattere3">
    <w:name w:val="Carattere Carattere3"/>
    <w:rsid w:val="001512F8"/>
    <w:rPr>
      <w:b/>
      <w:spacing w:val="20"/>
      <w:sz w:val="22"/>
      <w:lang w:val="it-IT" w:eastAsia="it-IT" w:bidi="ar-SA"/>
    </w:rPr>
  </w:style>
  <w:style w:type="paragraph" w:customStyle="1" w:styleId="Standard">
    <w:name w:val="Standard"/>
    <w:uiPriority w:val="99"/>
    <w:rsid w:val="001114F1"/>
    <w:pPr>
      <w:widowControl w:val="0"/>
      <w:autoSpaceDE w:val="0"/>
      <w:autoSpaceDN w:val="0"/>
    </w:pPr>
    <w:rPr>
      <w:sz w:val="22"/>
      <w:szCs w:val="22"/>
    </w:rPr>
  </w:style>
  <w:style w:type="paragraph" w:customStyle="1" w:styleId="Heading3">
    <w:name w:val="Heading 3"/>
    <w:basedOn w:val="Normale"/>
    <w:uiPriority w:val="1"/>
    <w:qFormat/>
    <w:rsid w:val="007A3C11"/>
    <w:pPr>
      <w:widowControl w:val="0"/>
      <w:autoSpaceDE w:val="0"/>
      <w:autoSpaceDN w:val="0"/>
      <w:spacing w:line="267" w:lineRule="exact"/>
      <w:ind w:left="6775"/>
      <w:outlineLvl w:val="3"/>
    </w:pPr>
    <w:rPr>
      <w:rFonts w:ascii="Carlito" w:eastAsia="Carlito" w:hAnsi="Carlito" w:cs="Carlito"/>
      <w:b/>
      <w:bCs/>
      <w:sz w:val="22"/>
      <w:szCs w:val="22"/>
      <w:u w:val="single" w:color="000000"/>
      <w:lang w:eastAsia="en-US"/>
    </w:rPr>
  </w:style>
  <w:style w:type="character" w:customStyle="1" w:styleId="Titolo5Carattere">
    <w:name w:val="Titolo 5 Carattere"/>
    <w:link w:val="Titolo5"/>
    <w:semiHidden/>
    <w:rsid w:val="008C60E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e1">
    <w:name w:val="Normale1"/>
    <w:rsid w:val="000838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8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Mariangela Di Schiena</cp:lastModifiedBy>
  <cp:revision>3</cp:revision>
  <cp:lastPrinted>2020-03-11T10:04:00Z</cp:lastPrinted>
  <dcterms:created xsi:type="dcterms:W3CDTF">2021-07-19T11:24:00Z</dcterms:created>
  <dcterms:modified xsi:type="dcterms:W3CDTF">2021-07-19T11:43:00Z</dcterms:modified>
</cp:coreProperties>
</file>